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55EF" w14:textId="77777777" w:rsidR="007231B1" w:rsidRPr="00D54F85" w:rsidRDefault="007231B1" w:rsidP="007231B1">
      <w:pPr>
        <w:widowControl w:val="0"/>
        <w:autoSpaceDE w:val="0"/>
        <w:autoSpaceDN w:val="0"/>
        <w:adjustRightInd w:val="0"/>
        <w:jc w:val="center"/>
      </w:pPr>
      <w:r w:rsidRPr="00D54F85">
        <w:rPr>
          <w:b/>
          <w:noProof/>
          <w:sz w:val="20"/>
          <w:szCs w:val="20"/>
        </w:rPr>
        <w:drawing>
          <wp:inline distT="0" distB="0" distL="0" distR="0" wp14:anchorId="20EEF86E" wp14:editId="0ABD663C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9002" w14:textId="77777777" w:rsidR="007231B1" w:rsidRPr="00D54F85" w:rsidRDefault="007231B1" w:rsidP="007231B1">
      <w:pPr>
        <w:keepNext/>
        <w:jc w:val="center"/>
        <w:outlineLvl w:val="1"/>
        <w:rPr>
          <w:b/>
          <w:bCs/>
        </w:rPr>
      </w:pPr>
      <w:r w:rsidRPr="00D54F85">
        <w:rPr>
          <w:b/>
          <w:bCs/>
        </w:rPr>
        <w:t>Российская Федерация</w:t>
      </w:r>
    </w:p>
    <w:p w14:paraId="7EC682ED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Иркутская область</w:t>
      </w:r>
    </w:p>
    <w:p w14:paraId="2099B503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Слюдянский район</w:t>
      </w:r>
    </w:p>
    <w:p w14:paraId="43C1F1C2" w14:textId="77777777" w:rsidR="007231B1" w:rsidRPr="00D54F85" w:rsidRDefault="007231B1" w:rsidP="007231B1">
      <w:pPr>
        <w:jc w:val="center"/>
        <w:rPr>
          <w:b/>
          <w:bCs/>
          <w:sz w:val="16"/>
          <w:szCs w:val="16"/>
        </w:rPr>
      </w:pPr>
    </w:p>
    <w:p w14:paraId="026465C3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СЛЮДЯНСКОЕ МУНИЦИПАЛЬНОЕ ОБРАЗОВАНИЕ</w:t>
      </w:r>
    </w:p>
    <w:p w14:paraId="60A0ABDA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ГОРОДСКАЯ ДУМА</w:t>
      </w:r>
    </w:p>
    <w:p w14:paraId="0EEDA504" w14:textId="77777777" w:rsidR="007231B1" w:rsidRPr="00D54F85" w:rsidRDefault="007231B1" w:rsidP="007231B1">
      <w:pPr>
        <w:jc w:val="center"/>
        <w:rPr>
          <w:b/>
          <w:bCs/>
          <w:sz w:val="32"/>
        </w:rPr>
      </w:pPr>
    </w:p>
    <w:p w14:paraId="4DE03443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 xml:space="preserve">РЕШЕНИЕ  </w:t>
      </w:r>
    </w:p>
    <w:p w14:paraId="2D41D5D1" w14:textId="77777777" w:rsidR="007231B1" w:rsidRPr="00D54F85" w:rsidRDefault="007231B1" w:rsidP="007231B1">
      <w:pPr>
        <w:jc w:val="center"/>
        <w:rPr>
          <w:bCs/>
        </w:rPr>
      </w:pPr>
      <w:r w:rsidRPr="00D54F85">
        <w:rPr>
          <w:bCs/>
        </w:rPr>
        <w:t>г. Слюдя</w:t>
      </w:r>
      <w:bookmarkStart w:id="0" w:name="_GoBack"/>
      <w:bookmarkEnd w:id="0"/>
      <w:r w:rsidRPr="00D54F85">
        <w:rPr>
          <w:bCs/>
        </w:rPr>
        <w:t>нка</w:t>
      </w:r>
    </w:p>
    <w:p w14:paraId="51B486D8" w14:textId="77777777" w:rsidR="007231B1" w:rsidRPr="00D54F85" w:rsidRDefault="007231B1" w:rsidP="007231B1">
      <w:pPr>
        <w:jc w:val="both"/>
        <w:rPr>
          <w:bCs/>
        </w:rPr>
      </w:pPr>
    </w:p>
    <w:p w14:paraId="15A5F718" w14:textId="5036BDE5" w:rsidR="007231B1" w:rsidRPr="00B12536" w:rsidRDefault="007231B1" w:rsidP="007231B1">
      <w:pPr>
        <w:rPr>
          <w:u w:val="single"/>
        </w:rPr>
      </w:pPr>
      <w:r w:rsidRPr="00D54F85">
        <w:t xml:space="preserve">от </w:t>
      </w:r>
      <w:r w:rsidR="00B12536">
        <w:t xml:space="preserve">23.12.2019 </w:t>
      </w:r>
      <w:r w:rsidRPr="00D54F85">
        <w:t>№</w:t>
      </w:r>
      <w:r w:rsidR="00A2630A">
        <w:t xml:space="preserve"> </w:t>
      </w:r>
      <w:r w:rsidR="00B12536">
        <w:t xml:space="preserve">92 </w:t>
      </w:r>
      <w:r w:rsidR="00B12536">
        <w:rPr>
          <w:lang w:val="en-US"/>
        </w:rPr>
        <w:t>IV</w:t>
      </w:r>
      <w:r w:rsidR="00B12536" w:rsidRPr="00B12536">
        <w:t>-</w:t>
      </w:r>
      <w:r w:rsidR="00B12536">
        <w:t>ГД</w:t>
      </w:r>
    </w:p>
    <w:p w14:paraId="1B051968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2DAC5B69" w14:textId="77777777" w:rsidR="00853811" w:rsidRPr="006267B2" w:rsidRDefault="006267B2" w:rsidP="006267B2">
      <w:pPr>
        <w:ind w:right="4393"/>
        <w:rPr>
          <w:b/>
        </w:rPr>
      </w:pPr>
      <w:r w:rsidRPr="006267B2">
        <w:rPr>
          <w:b/>
        </w:rPr>
        <w:t xml:space="preserve">Об отмене решения Думы Слюдянского муниципального образования от 31.10.2019 года № 75 </w:t>
      </w:r>
      <w:r w:rsidRPr="006267B2">
        <w:rPr>
          <w:b/>
          <w:lang w:val="en-US"/>
        </w:rPr>
        <w:t>IV</w:t>
      </w:r>
      <w:r w:rsidRPr="006267B2">
        <w:rPr>
          <w:b/>
        </w:rPr>
        <w:t xml:space="preserve"> – ГД «</w:t>
      </w:r>
      <w:r w:rsidR="00853811" w:rsidRPr="006267B2">
        <w:rPr>
          <w:b/>
        </w:rPr>
        <w:t>О внесении изменений и дополнений в Устав Слюдянского муниципального образования</w:t>
      </w:r>
      <w:r w:rsidRPr="006267B2">
        <w:rPr>
          <w:b/>
        </w:rPr>
        <w:t>»</w:t>
      </w:r>
    </w:p>
    <w:p w14:paraId="483BA090" w14:textId="77777777" w:rsidR="00853811" w:rsidRPr="00D54F85" w:rsidRDefault="00853811" w:rsidP="00853811"/>
    <w:p w14:paraId="328B90DA" w14:textId="77777777" w:rsidR="00853811" w:rsidRPr="00D54F85" w:rsidRDefault="00853811" w:rsidP="00853811">
      <w:pPr>
        <w:pStyle w:val="a3"/>
        <w:ind w:firstLine="709"/>
        <w:jc w:val="both"/>
      </w:pPr>
      <w:r w:rsidRPr="00D54F85">
        <w:t xml:space="preserve"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34C1D" w:rsidRPr="00D54F85">
        <w:t>2</w:t>
      </w:r>
      <w:r w:rsidR="007231B1" w:rsidRPr="00D54F85">
        <w:t xml:space="preserve">9 </w:t>
      </w:r>
      <w:r w:rsidR="00634C1D" w:rsidRPr="00D54F85">
        <w:t>мая</w:t>
      </w:r>
      <w:r w:rsidR="007231B1" w:rsidRPr="00D54F85">
        <w:t xml:space="preserve"> </w:t>
      </w:r>
      <w:r w:rsidRPr="00D54F85">
        <w:t>201</w:t>
      </w:r>
      <w:r w:rsidR="00634C1D" w:rsidRPr="00D54F85">
        <w:t>9</w:t>
      </w:r>
      <w:r w:rsidRPr="00D54F85">
        <w:t xml:space="preserve"> года №RU38518104201</w:t>
      </w:r>
      <w:r w:rsidR="00634C1D" w:rsidRPr="00D54F85">
        <w:t>9</w:t>
      </w:r>
      <w:r w:rsidRPr="00D54F85">
        <w:t>00</w:t>
      </w:r>
      <w:r w:rsidR="00634C1D" w:rsidRPr="00D54F85">
        <w:t>1</w:t>
      </w:r>
      <w:r w:rsidRPr="00D54F85">
        <w:t>,</w:t>
      </w:r>
    </w:p>
    <w:p w14:paraId="2F40BB2F" w14:textId="77777777" w:rsidR="00853811" w:rsidRPr="00D54F85" w:rsidRDefault="00853811" w:rsidP="00853811">
      <w:pPr>
        <w:jc w:val="both"/>
      </w:pPr>
    </w:p>
    <w:p w14:paraId="6159D88F" w14:textId="77777777" w:rsidR="00853811" w:rsidRPr="00D54F85" w:rsidRDefault="00853811" w:rsidP="00853811">
      <w:pPr>
        <w:jc w:val="both"/>
      </w:pPr>
      <w:r w:rsidRPr="00D54F85">
        <w:t>ГОРОДСКАЯ ДУМА решила:</w:t>
      </w:r>
    </w:p>
    <w:p w14:paraId="4ED5C1A9" w14:textId="77777777" w:rsidR="00853811" w:rsidRPr="00D54F85" w:rsidRDefault="00853811" w:rsidP="00853811">
      <w:pPr>
        <w:jc w:val="both"/>
      </w:pPr>
    </w:p>
    <w:p w14:paraId="797356D1" w14:textId="77777777" w:rsidR="006267B2" w:rsidRDefault="00853811" w:rsidP="006267B2">
      <w:pPr>
        <w:ind w:firstLine="709"/>
        <w:jc w:val="both"/>
      </w:pPr>
      <w:r w:rsidRPr="00D54F85">
        <w:t xml:space="preserve">1. </w:t>
      </w:r>
      <w:r w:rsidR="006267B2">
        <w:t xml:space="preserve">Отменить </w:t>
      </w:r>
      <w:r w:rsidR="006267B2" w:rsidRPr="006267B2">
        <w:t>решени</w:t>
      </w:r>
      <w:r w:rsidR="006267B2">
        <w:t>е</w:t>
      </w:r>
      <w:r w:rsidR="006267B2" w:rsidRPr="006267B2">
        <w:t xml:space="preserve"> Думы Слюдянского муниципального образования от 31.10.2019 года № 75 IV – ГД «О внесении изменений и дополнений в Устав Слюдянского муниципального образования»</w:t>
      </w:r>
      <w:r w:rsidR="006267B2">
        <w:t>.</w:t>
      </w:r>
    </w:p>
    <w:p w14:paraId="58D69BBE" w14:textId="77777777" w:rsidR="006267B2" w:rsidRDefault="006267B2" w:rsidP="006267B2">
      <w:pPr>
        <w:ind w:firstLine="709"/>
        <w:jc w:val="both"/>
      </w:pPr>
      <w:r>
        <w:t xml:space="preserve">2. </w:t>
      </w:r>
      <w:r w:rsidRPr="006267B2">
        <w:rPr>
          <w:spacing w:val="2"/>
        </w:rPr>
        <w:t>Настоящее решение вступает в силу после дня его официального опубликования.</w:t>
      </w:r>
    </w:p>
    <w:p w14:paraId="3C219FC4" w14:textId="77777777" w:rsidR="006267B2" w:rsidRPr="006267B2" w:rsidRDefault="006267B2" w:rsidP="006267B2">
      <w:pPr>
        <w:ind w:firstLine="709"/>
        <w:jc w:val="both"/>
      </w:pPr>
      <w:r>
        <w:t xml:space="preserve">3. </w:t>
      </w:r>
      <w:r w:rsidRPr="006267B2">
        <w:rPr>
          <w:spacing w:val="2"/>
        </w:rPr>
        <w:t>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«Интернет».</w:t>
      </w:r>
    </w:p>
    <w:p w14:paraId="70FAF093" w14:textId="77777777" w:rsidR="006267B2" w:rsidRDefault="006267B2" w:rsidP="006267B2">
      <w:pPr>
        <w:jc w:val="both"/>
      </w:pPr>
    </w:p>
    <w:p w14:paraId="65EC3774" w14:textId="77777777" w:rsidR="006267B2" w:rsidRDefault="006267B2" w:rsidP="006267B2">
      <w:pPr>
        <w:jc w:val="both"/>
      </w:pPr>
    </w:p>
    <w:p w14:paraId="32184751" w14:textId="77777777" w:rsidR="006267B2" w:rsidRPr="00D54F85" w:rsidRDefault="006267B2" w:rsidP="006267B2">
      <w:pPr>
        <w:jc w:val="both"/>
      </w:pPr>
      <w:r>
        <w:t>Глава Слюдянского</w:t>
      </w:r>
    </w:p>
    <w:p w14:paraId="6874B0A9" w14:textId="77777777" w:rsidR="00853811" w:rsidRPr="00D54F85" w:rsidRDefault="00853811" w:rsidP="00853811">
      <w:r w:rsidRPr="00D54F85">
        <w:t xml:space="preserve">муниципального образования                                           </w:t>
      </w:r>
      <w:r w:rsidR="006267B2">
        <w:t xml:space="preserve">                                       </w:t>
      </w:r>
      <w:r w:rsidRPr="00D54F85">
        <w:t>В.Н. Сендзяк</w:t>
      </w:r>
    </w:p>
    <w:p w14:paraId="5FAA331C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1F77B2B5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4E0F950E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Председатель Думы</w:t>
      </w:r>
    </w:p>
    <w:p w14:paraId="46D628FB" w14:textId="77777777" w:rsidR="00853811" w:rsidRPr="00D54F85" w:rsidRDefault="00853811" w:rsidP="006267B2">
      <w:pPr>
        <w:autoSpaceDE w:val="0"/>
        <w:autoSpaceDN w:val="0"/>
        <w:adjustRightInd w:val="0"/>
        <w:jc w:val="both"/>
      </w:pPr>
      <w:r w:rsidRPr="00D54F85">
        <w:t xml:space="preserve">Слюдянского муниципального образования                                                 </w:t>
      </w:r>
      <w:r w:rsidR="006267B2">
        <w:t xml:space="preserve">      </w:t>
      </w:r>
      <w:r w:rsidRPr="00D54F85">
        <w:t xml:space="preserve"> А.В. Тимофеев</w:t>
      </w:r>
    </w:p>
    <w:sectPr w:rsidR="00853811" w:rsidRPr="00D54F85" w:rsidSect="005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8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10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39B46B6"/>
    <w:multiLevelType w:val="multilevel"/>
    <w:tmpl w:val="B0C64F12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605A"/>
    <w:rsid w:val="00007DBD"/>
    <w:rsid w:val="000E4C16"/>
    <w:rsid w:val="0014759C"/>
    <w:rsid w:val="00152E3A"/>
    <w:rsid w:val="001A76CB"/>
    <w:rsid w:val="00212F58"/>
    <w:rsid w:val="00226CC9"/>
    <w:rsid w:val="00241B04"/>
    <w:rsid w:val="002A48D6"/>
    <w:rsid w:val="002E7271"/>
    <w:rsid w:val="00396367"/>
    <w:rsid w:val="003C675B"/>
    <w:rsid w:val="00466FEB"/>
    <w:rsid w:val="00470BF4"/>
    <w:rsid w:val="00491A73"/>
    <w:rsid w:val="004D571E"/>
    <w:rsid w:val="004E5748"/>
    <w:rsid w:val="005538E2"/>
    <w:rsid w:val="005A651E"/>
    <w:rsid w:val="006267B2"/>
    <w:rsid w:val="00634C1D"/>
    <w:rsid w:val="00654298"/>
    <w:rsid w:val="006920A1"/>
    <w:rsid w:val="006B2E7C"/>
    <w:rsid w:val="006F7599"/>
    <w:rsid w:val="007231B1"/>
    <w:rsid w:val="007669A3"/>
    <w:rsid w:val="007D3919"/>
    <w:rsid w:val="007E48A4"/>
    <w:rsid w:val="00853811"/>
    <w:rsid w:val="00872FC4"/>
    <w:rsid w:val="008D4D1C"/>
    <w:rsid w:val="008F01A4"/>
    <w:rsid w:val="00906202"/>
    <w:rsid w:val="00973ACC"/>
    <w:rsid w:val="00994778"/>
    <w:rsid w:val="009E32C4"/>
    <w:rsid w:val="00A2630A"/>
    <w:rsid w:val="00A46994"/>
    <w:rsid w:val="00AF7FE4"/>
    <w:rsid w:val="00B12536"/>
    <w:rsid w:val="00B142F5"/>
    <w:rsid w:val="00B33831"/>
    <w:rsid w:val="00B41CA4"/>
    <w:rsid w:val="00B6524B"/>
    <w:rsid w:val="00B75DEA"/>
    <w:rsid w:val="00B84788"/>
    <w:rsid w:val="00C14BFB"/>
    <w:rsid w:val="00C3523F"/>
    <w:rsid w:val="00C548A5"/>
    <w:rsid w:val="00C93230"/>
    <w:rsid w:val="00C976DA"/>
    <w:rsid w:val="00CF6463"/>
    <w:rsid w:val="00D54F85"/>
    <w:rsid w:val="00D82E53"/>
    <w:rsid w:val="00DE1FD2"/>
    <w:rsid w:val="00DE2D08"/>
    <w:rsid w:val="00E97FBE"/>
    <w:rsid w:val="00EE1D02"/>
    <w:rsid w:val="00F06778"/>
    <w:rsid w:val="00F53A4C"/>
    <w:rsid w:val="00F54762"/>
    <w:rsid w:val="00F85C7D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54E1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34"/>
    <w:qFormat/>
    <w:rsid w:val="00491A73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62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2019-12-24T03:21:00Z</dcterms:created>
  <dcterms:modified xsi:type="dcterms:W3CDTF">2019-12-24T03:21:00Z</dcterms:modified>
</cp:coreProperties>
</file>